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7B95" w:rsidRDefault="00AB7ED4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57B95" w:rsidRDefault="00AB7E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057B95" w:rsidRDefault="00AB7E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057B95" w:rsidRDefault="00AB7ED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057B95" w:rsidRDefault="00AB7ED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057B95" w:rsidRDefault="00057B95">
      <w:pPr>
        <w:jc w:val="center"/>
        <w:rPr>
          <w:rFonts w:ascii="Arial" w:eastAsia="Arial" w:hAnsi="Arial" w:cs="Arial"/>
          <w:b/>
        </w:rPr>
      </w:pPr>
    </w:p>
    <w:p w:rsidR="00057B95" w:rsidRDefault="00AB7ED4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057B95" w:rsidRDefault="00AB7ED4">
      <w:pPr>
        <w:spacing w:after="60"/>
        <w:jc w:val="center"/>
        <w:rPr>
          <w:b/>
        </w:rPr>
      </w:pPr>
      <w:r>
        <w:rPr>
          <w:b/>
        </w:rPr>
        <w:t>CLASSI SECONDE EDUCAZIONE FISICA</w:t>
      </w: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057B95">
        <w:trPr>
          <w:trHeight w:val="330"/>
        </w:trPr>
        <w:tc>
          <w:tcPr>
            <w:tcW w:w="7336" w:type="dxa"/>
          </w:tcPr>
          <w:p w:rsidR="00057B95" w:rsidRDefault="000E1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AB7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057B95" w:rsidRDefault="00AB7E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057B95">
        <w:trPr>
          <w:trHeight w:val="330"/>
        </w:trPr>
        <w:tc>
          <w:tcPr>
            <w:tcW w:w="7336" w:type="dxa"/>
          </w:tcPr>
          <w:p w:rsidR="00057B95" w:rsidRDefault="00AB7ED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E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Padroneggiare il proprio corpo</w:t>
            </w:r>
          </w:p>
          <w:p w:rsidR="00057B95" w:rsidRDefault="00AB7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Esprimere attraverso il corpo i suoi stati d’animo</w:t>
            </w:r>
          </w:p>
          <w:p w:rsidR="00057B95" w:rsidRDefault="00AB7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Muoversi nello spazio mettendosi in rela</w:t>
            </w:r>
            <w:r w:rsidR="000E15B0">
              <w:rPr>
                <w:rFonts w:ascii="Times New Roman" w:eastAsia="Times New Roman" w:hAnsi="Times New Roman" w:cs="Times New Roman"/>
                <w:sz w:val="24"/>
                <w:szCs w:val="24"/>
              </w:rPr>
              <w:t>zione a sé stesso, ai compagni, agli attrezzi</w:t>
            </w:r>
          </w:p>
          <w:p w:rsidR="00057B95" w:rsidRDefault="00057B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057B95" w:rsidRDefault="00AB7ED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0E15B0">
              <w:rPr>
                <w:rFonts w:ascii="Times New Roman" w:eastAsia="Times New Roman" w:hAnsi="Times New Roman" w:cs="Times New Roman"/>
                <w:sz w:val="24"/>
                <w:szCs w:val="24"/>
              </w:rPr>
              <w:t>Eseguire semplici schemi motori</w:t>
            </w:r>
            <w:bookmarkStart w:id="0" w:name="_GoBack"/>
            <w:bookmarkEnd w:id="0"/>
          </w:p>
          <w:p w:rsidR="00057B95" w:rsidRDefault="00AB7ED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Drammatizzare, da solo </w:t>
            </w:r>
            <w:r w:rsidR="000E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in gruppo, semplici sequenze di movimento tratte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 situazioni di vita quotidia</w:t>
            </w:r>
            <w:r w:rsidR="000E15B0">
              <w:rPr>
                <w:rFonts w:ascii="Times New Roman" w:eastAsia="Times New Roman" w:hAnsi="Times New Roman" w:cs="Times New Roman"/>
                <w:sz w:val="24"/>
                <w:szCs w:val="24"/>
              </w:rPr>
              <w:t>na o fantastiche</w:t>
            </w:r>
          </w:p>
          <w:p w:rsidR="00057B95" w:rsidRDefault="00AB7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Applicare le regole ludico-motorie</w:t>
            </w:r>
          </w:p>
          <w:p w:rsidR="00057B95" w:rsidRDefault="00AB7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Partecipare a giochi di gruppo collaborando con i compagni </w:t>
            </w:r>
          </w:p>
          <w:p w:rsidR="00057B95" w:rsidRDefault="00AB7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Valutare opportunità e rischi legati a comportamenti funzionali al proprio benessere psico-fisico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057B95" w:rsidRDefault="00AB7ED4">
      <w:pPr>
        <w:pBdr>
          <w:top w:val="nil"/>
          <w:left w:val="nil"/>
          <w:bottom w:val="nil"/>
          <w:right w:val="nil"/>
          <w:between w:val="nil"/>
        </w:pBdr>
        <w:rPr>
          <w:b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b/>
          <w:u w:val="single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E15B0">
            <w:pPr>
              <w:spacing w:line="276" w:lineRule="auto"/>
            </w:pPr>
            <w:r>
              <w:t>Padroneggiare il proprio corpo</w:t>
            </w:r>
          </w:p>
          <w:p w:rsidR="00057B95" w:rsidRDefault="00057B9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rPr>
                <w:b/>
                <w:color w:val="000000"/>
              </w:rPr>
            </w:pPr>
            <w:r>
              <w:t xml:space="preserve">L’alunno/a acquisisce consapevolezza di sé attraverso gli schemi motori e posturali in situazioni note e non note, in modo autonomo e con continuità. 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E32D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acquisisce consapevolezza di sé attraverso gli schemi motori e posturali in situazioni no</w:t>
            </w:r>
            <w:r w:rsidR="00E32D89">
              <w:t>te in modo autonomo e continuo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AD5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acquisisce consapevolezza di sé attraverso gli schemi motori e posturali </w:t>
            </w:r>
            <w:r w:rsidR="00AD52B5">
              <w:t>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AD5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L’alunno/a acquisisce consapevolezza di sé attraverso gli schemi motori e posturali unicamente 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r>
              <w:t>Esprimere attraverso il corpo i suoi stati d’animo</w:t>
            </w:r>
          </w:p>
          <w:p w:rsidR="00057B95" w:rsidRDefault="00057B9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E32D89">
            <w:pPr>
              <w:rPr>
                <w:b/>
                <w:color w:val="000000"/>
              </w:rPr>
            </w:pPr>
            <w:r>
              <w:t>L’alunno/a riconosce ed esprime i propri s</w:t>
            </w:r>
            <w:r w:rsidR="00E32D89">
              <w:t>tati d’animo in situazioni note</w:t>
            </w:r>
            <w:r w:rsidR="00AD52B5">
              <w:t xml:space="preserve"> e non note</w:t>
            </w:r>
            <w:r w:rsidR="00E32D89">
              <w:t xml:space="preserve">, </w:t>
            </w:r>
            <w:r>
              <w:t xml:space="preserve">in modo autonomo e con continuità. 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AD52B5">
            <w:pPr>
              <w:rPr>
                <w:b/>
                <w:color w:val="000000"/>
              </w:rPr>
            </w:pPr>
            <w:r>
              <w:t>L’alunno/a riconosce ed esprime i propri stati d’animo in situazioni note in modo autonomo e continuo</w:t>
            </w:r>
            <w:r w:rsidR="00AD52B5">
              <w:t>.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AD5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L’alunno/a riconosce ed</w:t>
            </w:r>
            <w:r w:rsidR="00AD52B5">
              <w:t xml:space="preserve"> esprime i propri stati d’animo 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riconosce ed esprime i propri stati d’animo in situazioni note </w:t>
            </w:r>
            <w:r w:rsidR="00A533C7">
              <w:t>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r>
              <w:t>Muoversi nello spazio mettendosi in relazione a sé ste</w:t>
            </w:r>
            <w:r w:rsidR="000E15B0">
              <w:t>sso, ai compagni, agli attrezzi</w:t>
            </w:r>
          </w:p>
          <w:p w:rsidR="00057B95" w:rsidRDefault="00057B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rPr>
                <w:b/>
                <w:color w:val="000000"/>
              </w:rPr>
            </w:pPr>
            <w:r>
              <w:t xml:space="preserve">L’alunno/a si muove nello spazio e sperimenta esperienze ludico-motorie in situazioni note e non note in modo autonomo e con continuità. 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AD52B5">
            <w:r>
              <w:t xml:space="preserve">L’alunno/a </w:t>
            </w:r>
            <w:r w:rsidR="006F4C45">
              <w:t>si muove nello spazio e sperimenta esperienze ludico-motorie</w:t>
            </w:r>
            <w:r>
              <w:t xml:space="preserve"> in situazioni note in modo autonomo e continuo</w:t>
            </w:r>
            <w:r w:rsidR="00AD52B5">
              <w:t>.</w:t>
            </w:r>
            <w:r>
              <w:t xml:space="preserve"> 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>
            <w:r>
              <w:t xml:space="preserve">L’alunno/a </w:t>
            </w:r>
            <w:r w:rsidR="006F4C45">
              <w:t>si muove nello spazio e sperimenta esperienze ludico-motorie</w:t>
            </w:r>
            <w:r>
              <w:t xml:space="preserve"> </w:t>
            </w:r>
            <w:r w:rsidR="00AD52B5">
              <w:t>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>
            <w:r>
              <w:t xml:space="preserve">L’alunno/a </w:t>
            </w:r>
            <w:r w:rsidR="006F4C45">
              <w:t xml:space="preserve">si muove nello spazio e sperimenta esperienze ludico-motorie </w:t>
            </w:r>
            <w:r w:rsidR="00772777">
              <w:t>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F4C45" w:rsidRDefault="006F4C4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57B95" w:rsidRDefault="00AB7ED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spacing w:line="276" w:lineRule="auto"/>
            </w:pPr>
            <w:r>
              <w:t xml:space="preserve">Eseguire semplici </w:t>
            </w:r>
            <w:r w:rsidR="000E15B0">
              <w:t>schemi motori</w:t>
            </w:r>
          </w:p>
          <w:p w:rsidR="00057B95" w:rsidRDefault="00057B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E32D89">
            <w:pPr>
              <w:rPr>
                <w:b/>
                <w:color w:val="000000"/>
              </w:rPr>
            </w:pPr>
            <w:r>
              <w:t>L’alunno/a acquisisce la padronanza degli schemi motori e posturali in situazioni note e non note, in modo autonomo e con continuità.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AD52B5">
            <w:pPr>
              <w:rPr>
                <w:b/>
              </w:rPr>
            </w:pPr>
            <w:r>
              <w:t>L’alunno/a acquisisce la padronanza degli schemi motori e posturali in situazioni note in modo autonomo e continuo</w:t>
            </w:r>
            <w:r w:rsidR="00AD52B5">
              <w:t>, in situazioni non note in modo discontinuo e non del tutto autonomo.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acquisisce la padronanza degli schemi motori e posturali </w:t>
            </w:r>
            <w:r w:rsidR="00AD52B5">
              <w:t>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L’alunno/a acquisisce la padronanza degli schemi motori e posturali </w:t>
            </w:r>
            <w:r w:rsidR="00D337DE">
              <w:t>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spacing w:line="276" w:lineRule="auto"/>
            </w:pPr>
            <w:r>
              <w:t>Drammatizzare, da solo o in gruppo, semplici sequenze  di movimento  tratte  da situazioni d</w:t>
            </w:r>
            <w:r w:rsidR="000E15B0">
              <w:t>i vita quotidiana o fantastiche</w:t>
            </w:r>
          </w:p>
          <w:p w:rsidR="00057B95" w:rsidRDefault="00057B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E32D89">
            <w:pPr>
              <w:rPr>
                <w:b/>
              </w:rPr>
            </w:pPr>
            <w:r>
              <w:t xml:space="preserve">L’alunno/a sperimenta con il linguaggio corporeo e motorio </w:t>
            </w:r>
            <w:r w:rsidR="006F4C45">
              <w:t>in situazioni note e non note, in modo autonomo e con continuità.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AD52B5">
            <w:r>
              <w:t xml:space="preserve">L’alunno/a </w:t>
            </w:r>
            <w:r w:rsidR="006F4C45">
              <w:t>sperimenta con il linguaggio corporeo e motorio</w:t>
            </w:r>
            <w:r>
              <w:t xml:space="preserve"> in situazioni note in modo autonomo e continuo</w:t>
            </w:r>
            <w:r w:rsidR="00AD52B5">
              <w:t>, in situazioni non note in modo discontinuo e non del tutto autonomo.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>
            <w:r>
              <w:t xml:space="preserve">L’alunno/a </w:t>
            </w:r>
            <w:r w:rsidR="006F4C45">
              <w:t>sperimenta con il linguaggio corporeo e motorio</w:t>
            </w:r>
            <w:r>
              <w:t xml:space="preserve"> </w:t>
            </w:r>
            <w:r w:rsidR="00AD52B5">
              <w:t>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6F4C45">
            <w:r>
              <w:t>L’alunno/a</w:t>
            </w:r>
            <w:r w:rsidR="006F4C45">
              <w:t xml:space="preserve"> sperimenta con il linguaggio corporeo e motorio</w:t>
            </w:r>
            <w:r>
              <w:t xml:space="preserve"> solo in situazioni note </w:t>
            </w:r>
            <w:r w:rsidR="00D337DE">
              <w:t>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r>
              <w:t>Applicare le regole ludico-motorie</w:t>
            </w:r>
          </w:p>
          <w:p w:rsidR="00057B95" w:rsidRDefault="00057B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E32D89">
            <w:r>
              <w:t>L’alunno/a comprende e applica le regole ludico-motorie</w:t>
            </w:r>
            <w:r w:rsidR="00E32D89">
              <w:t xml:space="preserve"> in situazioni note e non note</w:t>
            </w:r>
            <w:r>
              <w:t>, in modo autonomo e con continuità.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AD52B5">
            <w:r>
              <w:t xml:space="preserve">L’alunno/a </w:t>
            </w:r>
            <w:r w:rsidR="006F4C45">
              <w:t xml:space="preserve">comprende e applica le regole ludico-motorie </w:t>
            </w:r>
            <w:r>
              <w:t>in situazioni note in modo autonomo e continuo</w:t>
            </w:r>
            <w:r w:rsidR="00AD52B5">
              <w:t>, in situazioni non note in modo discontinuo e non del tutto autonomo.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B52251">
            <w:r>
              <w:t xml:space="preserve">L’alunno/a </w:t>
            </w:r>
            <w:r w:rsidR="006F4C45">
              <w:t>comprende e applica le regole ludico-motorie</w:t>
            </w:r>
            <w:r w:rsidR="00B52251">
              <w:t xml:space="preserve"> </w:t>
            </w:r>
            <w:r w:rsidR="00AD52B5">
              <w:t>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DD1462">
            <w:r>
              <w:t xml:space="preserve">L’alunno/a </w:t>
            </w:r>
            <w:r w:rsidR="006F4C45">
              <w:t xml:space="preserve">comprende e applica le regole ludico-motorie </w:t>
            </w:r>
            <w:r>
              <w:t xml:space="preserve">solo in situazioni note e unicamente </w:t>
            </w:r>
            <w:r w:rsidR="00D337DE">
              <w:t>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r>
              <w:t xml:space="preserve">Partecipare a giochi di gruppo collaborando con i compagni </w:t>
            </w:r>
          </w:p>
          <w:p w:rsidR="00057B95" w:rsidRDefault="00057B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 w:rsidP="006F4C4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partecipa a giochi di gruppo e collabora con i compagni </w:t>
            </w:r>
            <w:r w:rsidR="006F4C45">
              <w:t>in situazioni note e non note, in modo autonomo e con continuità.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B52251">
            <w:r>
              <w:t xml:space="preserve">L’alunno/a </w:t>
            </w:r>
            <w:r w:rsidR="00AD52B5">
              <w:t xml:space="preserve">partecipa a giochi di gruppo e collabora con i compagni </w:t>
            </w:r>
            <w:r w:rsidR="006F4C45">
              <w:t>in situazioni note e non note, in modo autonomo e con continuità</w:t>
            </w:r>
            <w:r>
              <w:t xml:space="preserve"> in situazioni n</w:t>
            </w:r>
            <w:r w:rsidR="00B52251">
              <w:t>ote in modo autonomo e continuo</w:t>
            </w:r>
            <w:r>
              <w:t xml:space="preserve">, </w:t>
            </w:r>
            <w:r w:rsidR="00B52251">
              <w:t>in situazioni non note</w:t>
            </w:r>
            <w:r>
              <w:t xml:space="preserve"> in modo discontinuo e non del tutto autonomo. 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AD52B5">
            <w:r>
              <w:t xml:space="preserve">L’alunno/a </w:t>
            </w:r>
            <w:r w:rsidR="00AD52B5">
              <w:t xml:space="preserve">partecipa a giochi di gruppo e collabora con i compagni </w:t>
            </w:r>
            <w:r w:rsidR="006F4C45">
              <w:t xml:space="preserve">in situazioni note </w:t>
            </w:r>
            <w:r w:rsidR="00AD52B5">
              <w:t>in situazioni note in modo autonomo ma discontinuo.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D337DE">
            <w:r>
              <w:t>L’alunno/a</w:t>
            </w:r>
            <w:r w:rsidR="00AD52B5">
              <w:t xml:space="preserve"> partecipa a giochi di gruppo e collabora con i compagni</w:t>
            </w:r>
            <w:r>
              <w:t xml:space="preserve"> </w:t>
            </w:r>
            <w:r w:rsidR="006F4C45">
              <w:t xml:space="preserve">in situazioni note </w:t>
            </w:r>
            <w:r w:rsidR="00D337DE">
              <w:t>se</w:t>
            </w:r>
            <w:r w:rsidR="00AD52B5">
              <w:t xml:space="preserve"> guida</w:t>
            </w:r>
            <w:r w:rsidR="00D337DE">
              <w:t>to</w:t>
            </w:r>
            <w:r w:rsidR="00B52251">
              <w:t xml:space="preserve"> del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57B9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57B9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Valutare opportunità e rischi legati a comportamenti funzionali al proprio benessere psico-fisico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6F4C45" w:rsidP="006F4C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L’alunno/a assume comportamenti funzionali al proprio benessere</w:t>
            </w:r>
            <w:r w:rsidR="00AB7ED4">
              <w:t xml:space="preserve"> in situazioni note e non note, in modo autonomo e con continuità. </w:t>
            </w:r>
          </w:p>
        </w:tc>
      </w:tr>
      <w:tr w:rsidR="00057B9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AD52B5">
            <w:bookmarkStart w:id="1" w:name="_heading=h.gjdgxs" w:colFirst="0" w:colLast="0"/>
            <w:bookmarkEnd w:id="1"/>
            <w:r>
              <w:t xml:space="preserve">L’alunno/a </w:t>
            </w:r>
            <w:r w:rsidR="006F4C45">
              <w:t xml:space="preserve">assume comportamenti funzionali al proprio benessere </w:t>
            </w:r>
            <w:r>
              <w:t>in situazioni n</w:t>
            </w:r>
            <w:r w:rsidR="006F4C45">
              <w:t>ote in modo autonomo e continuo</w:t>
            </w:r>
            <w:r w:rsidR="00AD52B5">
              <w:t>,</w:t>
            </w:r>
            <w:r>
              <w:t xml:space="preserve"> </w:t>
            </w:r>
            <w:r w:rsidR="00AD52B5" w:rsidRPr="00AD52B5">
              <w:t>in situazioni non note in modo discontinuo e non del tutto autonomo.</w:t>
            </w:r>
          </w:p>
        </w:tc>
      </w:tr>
      <w:tr w:rsidR="00057B9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6F4C45">
            <w:r>
              <w:t xml:space="preserve">L’alunno/a </w:t>
            </w:r>
            <w:r w:rsidR="006F4C45">
              <w:t xml:space="preserve">assume comportamenti funzionali al proprio benessere </w:t>
            </w:r>
            <w:r>
              <w:t xml:space="preserve">solo in situazioni note, sia in modo autonomo ma discontinuo, sia in modo non autonomo, ma con continuità. </w:t>
            </w:r>
          </w:p>
        </w:tc>
      </w:tr>
      <w:tr w:rsidR="00057B9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057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57B95" w:rsidRDefault="00AB7E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B95" w:rsidRDefault="00AB7ED4" w:rsidP="006F4C45">
            <w:r>
              <w:t xml:space="preserve">L’alunno/a </w:t>
            </w:r>
            <w:r w:rsidR="006F4C45">
              <w:t>assume comportamenti funzionali al proprio benessere se guidato dal docente.</w:t>
            </w:r>
          </w:p>
        </w:tc>
      </w:tr>
    </w:tbl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57B95" w:rsidRDefault="00057B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057B95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0F4" w:rsidRDefault="00AB7ED4">
      <w:r>
        <w:separator/>
      </w:r>
    </w:p>
  </w:endnote>
  <w:endnote w:type="continuationSeparator" w:id="0">
    <w:p w:rsidR="00A050F4" w:rsidRDefault="00AB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B95" w:rsidRDefault="00AB7E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E15B0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057B95" w:rsidRDefault="00057B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0F4" w:rsidRDefault="00AB7ED4">
      <w:r>
        <w:separator/>
      </w:r>
    </w:p>
  </w:footnote>
  <w:footnote w:type="continuationSeparator" w:id="0">
    <w:p w:rsidR="00A050F4" w:rsidRDefault="00AB7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95"/>
    <w:rsid w:val="00057B95"/>
    <w:rsid w:val="000E15B0"/>
    <w:rsid w:val="006F4C45"/>
    <w:rsid w:val="00772777"/>
    <w:rsid w:val="00A050F4"/>
    <w:rsid w:val="00A533C7"/>
    <w:rsid w:val="00AB7ED4"/>
    <w:rsid w:val="00AD52B5"/>
    <w:rsid w:val="00B52251"/>
    <w:rsid w:val="00D337DE"/>
    <w:rsid w:val="00DD1462"/>
    <w:rsid w:val="00E3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D1B62-075F-4393-AD9A-ECBE9029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68E0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5612D5"/>
  </w:style>
  <w:style w:type="table" w:customStyle="1" w:styleId="TableNormal1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33E2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33E2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33E2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3E2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3E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E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E2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6755D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56755D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5675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55D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56755D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81F83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Goz0TLaDy7ASYspQk2P6j1qi5A==">CgMxLjAyCGguZ2pkZ3hzMghoLmdqZGd4czIIaC5namRneHMyCGguZ2pkZ3hzMghoLmdqZGd4czgAciExb19laVdtRlhsX2dPNHVLRkx4SnVGTk16NHk3RE9lNlE=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2023-01-28T08:39:00Z</dcterms:created>
  <dcterms:modified xsi:type="dcterms:W3CDTF">2023-06-30T07:16:00Z</dcterms:modified>
</cp:coreProperties>
</file>